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Play Format</w:t>
      </w:r>
    </w:p>
    <w:p w:rsidR="00000000" w:rsidDel="00000000" w:rsidP="00000000" w:rsidRDefault="00000000" w:rsidRPr="00000000" w14:paraId="00000002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First match Warm Up - 2-5-5, afterwards, off team will have 5 minutes to warm up. Last match is 2-3-3.</w:t>
      </w:r>
    </w:p>
    <w:p w:rsidR="00000000" w:rsidDel="00000000" w:rsidP="00000000" w:rsidRDefault="00000000" w:rsidRPr="00000000" w14:paraId="00000004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3 sets to 25 starting at 4</w:t>
      </w:r>
    </w:p>
    <w:p w:rsidR="00000000" w:rsidDel="00000000" w:rsidP="00000000" w:rsidRDefault="00000000" w:rsidRPr="00000000" w14:paraId="00000005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No side switches at end of set</w:t>
      </w:r>
    </w:p>
    <w:p w:rsidR="00000000" w:rsidDel="00000000" w:rsidP="00000000" w:rsidRDefault="00000000" w:rsidRPr="00000000" w14:paraId="00000006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Off team coach refs. R1 - please keep track of warmup time. </w:t>
      </w:r>
    </w:p>
    <w:p w:rsidR="00000000" w:rsidDel="00000000" w:rsidP="00000000" w:rsidRDefault="00000000" w:rsidRPr="00000000" w14:paraId="00000007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R1 Coach or asst coach of off team keep flip score</w:t>
      </w:r>
    </w:p>
    <w:p w:rsidR="00000000" w:rsidDel="00000000" w:rsidP="00000000" w:rsidRDefault="00000000" w:rsidRPr="00000000" w14:paraId="00000008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Sportsmanship code. If you see the play better than the ref, call it on yourself.</w:t>
      </w:r>
    </w:p>
    <w:p w:rsidR="00000000" w:rsidDel="00000000" w:rsidP="00000000" w:rsidRDefault="00000000" w:rsidRPr="00000000" w14:paraId="00000009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Two 30 second timeout per set</w:t>
      </w:r>
    </w:p>
    <w:p w:rsidR="00000000" w:rsidDel="00000000" w:rsidP="00000000" w:rsidRDefault="00000000" w:rsidRPr="00000000" w14:paraId="0000000A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Masks are optional, however, if one team wants to wear them and the other doesn’t we follow the stricter rule, wear the masks.</w:t>
      </w:r>
    </w:p>
    <w:p w:rsidR="00000000" w:rsidDel="00000000" w:rsidP="00000000" w:rsidRDefault="00000000" w:rsidRPr="00000000" w14:paraId="0000000B">
      <w:pPr>
        <w:widowControl w:val="0"/>
        <w:numPr>
          <w:ilvl w:val="0"/>
          <w:numId w:val="1"/>
        </w:numPr>
        <w:ind w:left="720" w:hanging="360"/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Each team will warm up with their own balls. Host club will provide a sanitized game ball for each match 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read all the facilities requirements. Everyone will require a mask indoors. Assume no spectators allowed unless otherwise mentioned.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0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I have uploaded emails, excerpts of emails, and or other files regarding waivers and house rules for each facilities. Please note Princeton Volleyball is the host at Villa Victoria.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Please allow 10  minutes to get through pre screening and form submission. </w:t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rbNYEzQMzKaVHlj/INRh2IhQbzg==">AMUW2mUPpB6ASNF3zGkURjgKbJVrDgs5uy6sRch8qZCZpL6SAjMAqEavql7L+HUPQ/Q4EjAq2RmrGB3+UL9AWPinnyMfLL4us5Ym/V1RBLzUiaIZ+Dvbi1M=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